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2E" w:rsidRDefault="0041478C" w:rsidP="003F4DC0">
      <w:r>
        <w:rPr>
          <w:u w:val="single"/>
        </w:rPr>
        <w:t>Training</w:t>
      </w:r>
      <w:r w:rsidR="003F4DC0">
        <w:rPr>
          <w:u w:val="single"/>
        </w:rPr>
        <w:t xml:space="preserve"> 60</w:t>
      </w:r>
      <w:r>
        <w:rPr>
          <w:u w:val="single"/>
        </w:rPr>
        <w:t xml:space="preserve"> </w:t>
      </w:r>
      <w:r w:rsidR="00DF72E5">
        <w:rPr>
          <w:u w:val="single"/>
        </w:rPr>
        <w:t xml:space="preserve">provU11 </w:t>
      </w:r>
      <w:r w:rsidR="003F4DC0">
        <w:rPr>
          <w:u w:val="single"/>
        </w:rPr>
        <w:t>26/03/2013</w:t>
      </w:r>
      <w:r w:rsidR="00150321">
        <w:rPr>
          <w:u w:val="single"/>
        </w:rPr>
        <w:t xml:space="preserve">: </w:t>
      </w:r>
      <w:r w:rsidR="003F4DC0">
        <w:rPr>
          <w:u w:val="single"/>
        </w:rPr>
        <w:t>Aanval over de flank</w:t>
      </w:r>
      <w:r w:rsidR="0056014F">
        <w:rPr>
          <w:u w:val="single"/>
        </w:rPr>
        <w:br/>
      </w:r>
    </w:p>
    <w:p w:rsidR="003F4DC0" w:rsidRDefault="003F4DC0" w:rsidP="0079742E">
      <w:r>
        <w:rPr>
          <w:b/>
        </w:rPr>
        <w:t>Opwarming: Ritmische opwarming</w:t>
      </w:r>
    </w:p>
    <w:p w:rsidR="0079742E" w:rsidRDefault="0079742E">
      <w:r w:rsidRPr="0079742E">
        <w:rPr>
          <w:b/>
        </w:rPr>
        <w:t xml:space="preserve">Wedstrijdvorm: </w:t>
      </w:r>
      <w:r w:rsidR="00FC77E2">
        <w:rPr>
          <w:b/>
        </w:rPr>
        <w:t>3-2: driehoeken maken</w:t>
      </w:r>
      <w:r w:rsidR="00FC77E2">
        <w:rPr>
          <w:b/>
        </w:rPr>
        <w:br/>
      </w:r>
      <w:r w:rsidR="00FC77E2">
        <w:t>starten met 2 diepe spelers en één middenvelder die de bal inspeelt</w:t>
      </w:r>
      <w:r w:rsidR="007668CB">
        <w:t>, in de flankzone mogen de spelers de bal 2 keer raken zonder verdediger(breed openen).</w:t>
      </w:r>
    </w:p>
    <w:p w:rsidR="007668CB" w:rsidRDefault="007668CB">
      <w:r>
        <w:t>2 punten indien er gescoord word na 1-2</w:t>
      </w:r>
    </w:p>
    <w:p w:rsidR="007668CB" w:rsidRDefault="007668CB">
      <w:r>
        <w:t>Verdedigers scoren in kleine doelen(uitvoetballen)</w:t>
      </w:r>
    </w:p>
    <w:p w:rsidR="005776AF" w:rsidRPr="005776AF" w:rsidRDefault="005776AF">
      <w:pPr>
        <w:rPr>
          <w:b/>
        </w:rPr>
      </w:pPr>
      <w:r w:rsidRPr="005776AF">
        <w:rPr>
          <w:b/>
        </w:rPr>
        <w:t>Controle en passing oefenen</w:t>
      </w:r>
    </w:p>
    <w:p w:rsidR="005776AF" w:rsidRDefault="005776AF">
      <w:r>
        <w:t>Per 2: één speler gooit andere voert oefening uit.</w:t>
      </w:r>
    </w:p>
    <w:p w:rsidR="005776AF" w:rsidRDefault="005776AF" w:rsidP="005776AF">
      <w:pPr>
        <w:pStyle w:val="Lijstalinea"/>
        <w:numPr>
          <w:ilvl w:val="0"/>
          <w:numId w:val="8"/>
        </w:numPr>
      </w:pPr>
      <w:r>
        <w:t>Controle +pass</w:t>
      </w:r>
    </w:p>
    <w:p w:rsidR="005776AF" w:rsidRDefault="005776AF" w:rsidP="005776AF">
      <w:pPr>
        <w:pStyle w:val="Lijstalinea"/>
        <w:numPr>
          <w:ilvl w:val="0"/>
          <w:numId w:val="8"/>
        </w:numPr>
      </w:pPr>
      <w:r>
        <w:t>Pass in één tijd</w:t>
      </w:r>
    </w:p>
    <w:p w:rsidR="005776AF" w:rsidRDefault="005776AF" w:rsidP="005776AF">
      <w:pPr>
        <w:pStyle w:val="Lijstalinea"/>
        <w:numPr>
          <w:ilvl w:val="0"/>
          <w:numId w:val="8"/>
        </w:numPr>
      </w:pPr>
      <w:r>
        <w:t>Borstcontrole +pass</w:t>
      </w:r>
    </w:p>
    <w:p w:rsidR="005776AF" w:rsidRDefault="005776AF" w:rsidP="005776AF">
      <w:pPr>
        <w:pStyle w:val="Lijstalinea"/>
        <w:numPr>
          <w:ilvl w:val="0"/>
          <w:numId w:val="8"/>
        </w:numPr>
      </w:pPr>
      <w:r>
        <w:t>Bilcontrole + pass</w:t>
      </w:r>
    </w:p>
    <w:p w:rsidR="005776AF" w:rsidRDefault="005776AF" w:rsidP="005776AF">
      <w:pPr>
        <w:pStyle w:val="Lijstalinea"/>
        <w:numPr>
          <w:ilvl w:val="0"/>
          <w:numId w:val="8"/>
        </w:numPr>
      </w:pPr>
      <w:r>
        <w:t>Controle en draai</w:t>
      </w:r>
    </w:p>
    <w:p w:rsidR="006F24B5" w:rsidRDefault="00FC77E2">
      <w:pPr>
        <w:rPr>
          <w:b/>
        </w:rPr>
      </w:pPr>
      <w:r w:rsidRPr="00FC77E2">
        <w:rPr>
          <w:b/>
        </w:rPr>
        <w:t>Afwerkvorm: benutten flanken</w:t>
      </w:r>
      <w:r>
        <w:rPr>
          <w:b/>
        </w:rPr>
        <w:t xml:space="preserve"> + flankwissel</w:t>
      </w:r>
      <w:r w:rsidR="007668CB" w:rsidRPr="007668CB">
        <w:rPr>
          <w:b/>
          <w:noProof/>
          <w:lang w:eastAsia="nl-BE"/>
        </w:rPr>
        <w:drawing>
          <wp:inline distT="0" distB="0" distL="0" distR="0">
            <wp:extent cx="5759450" cy="3893579"/>
            <wp:effectExtent l="19050" t="0" r="0" b="0"/>
            <wp:docPr id="1" name="Afbeelding 3" descr="flankwissel na ingo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nkwissel na ingooi.jpg"/>
                    <pic:cNvPicPr/>
                  </pic:nvPicPr>
                  <pic:blipFill>
                    <a:blip r:embed="rId5" cstate="print"/>
                    <a:srcRect t="3626" b="4853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9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24B5">
        <w:rPr>
          <w:b/>
        </w:rPr>
        <w:t>Afwerkvorm: Bezetting voor doel bij flankaanval</w:t>
      </w:r>
    </w:p>
    <w:p w:rsidR="007668CB" w:rsidRDefault="007668CB">
      <w:pPr>
        <w:rPr>
          <w:b/>
        </w:rPr>
      </w:pPr>
    </w:p>
    <w:p w:rsidR="007668CB" w:rsidRPr="00FC77E2" w:rsidRDefault="007668CB">
      <w:pPr>
        <w:rPr>
          <w:b/>
        </w:rPr>
      </w:pPr>
      <w:proofErr w:type="spellStart"/>
      <w:r>
        <w:rPr>
          <w:b/>
        </w:rPr>
        <w:t>Matchke</w:t>
      </w:r>
      <w:proofErr w:type="spellEnd"/>
      <w:r>
        <w:rPr>
          <w:b/>
        </w:rPr>
        <w:t>: vrij gebruik van flankzone(2x raken hierin); scoren op voorzet=3 putnen</w:t>
      </w:r>
    </w:p>
    <w:sectPr w:rsidR="007668CB" w:rsidRPr="00FC77E2" w:rsidSect="00150321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AF5"/>
    <w:multiLevelType w:val="hybridMultilevel"/>
    <w:tmpl w:val="0BA04CBC"/>
    <w:lvl w:ilvl="0" w:tplc="8B247E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666B5"/>
    <w:multiLevelType w:val="hybridMultilevel"/>
    <w:tmpl w:val="8B2A62BE"/>
    <w:lvl w:ilvl="0" w:tplc="143A6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D144B"/>
    <w:multiLevelType w:val="hybridMultilevel"/>
    <w:tmpl w:val="AC060E48"/>
    <w:lvl w:ilvl="0" w:tplc="6AB03F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93198"/>
    <w:multiLevelType w:val="hybridMultilevel"/>
    <w:tmpl w:val="DB3AC0E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96EE9"/>
    <w:multiLevelType w:val="hybridMultilevel"/>
    <w:tmpl w:val="3E3CEE06"/>
    <w:lvl w:ilvl="0" w:tplc="12940F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7625D"/>
    <w:multiLevelType w:val="hybridMultilevel"/>
    <w:tmpl w:val="9516EF6A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0671D"/>
    <w:multiLevelType w:val="hybridMultilevel"/>
    <w:tmpl w:val="6B1C8576"/>
    <w:lvl w:ilvl="0" w:tplc="CB8C2F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708FA"/>
    <w:multiLevelType w:val="hybridMultilevel"/>
    <w:tmpl w:val="A248394E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B6C"/>
    <w:rsid w:val="00004E6C"/>
    <w:rsid w:val="0007140E"/>
    <w:rsid w:val="00082892"/>
    <w:rsid w:val="00150321"/>
    <w:rsid w:val="001A69A4"/>
    <w:rsid w:val="002026A9"/>
    <w:rsid w:val="00207A16"/>
    <w:rsid w:val="002B14C6"/>
    <w:rsid w:val="00395898"/>
    <w:rsid w:val="003E33B5"/>
    <w:rsid w:val="003F4DC0"/>
    <w:rsid w:val="0041478C"/>
    <w:rsid w:val="004B1E09"/>
    <w:rsid w:val="004D51E8"/>
    <w:rsid w:val="0056014F"/>
    <w:rsid w:val="005776AF"/>
    <w:rsid w:val="006720EE"/>
    <w:rsid w:val="0067540F"/>
    <w:rsid w:val="00693877"/>
    <w:rsid w:val="006F24B5"/>
    <w:rsid w:val="00702B6C"/>
    <w:rsid w:val="007668CB"/>
    <w:rsid w:val="0079742E"/>
    <w:rsid w:val="007E2041"/>
    <w:rsid w:val="008047B5"/>
    <w:rsid w:val="00835934"/>
    <w:rsid w:val="00964245"/>
    <w:rsid w:val="009A1468"/>
    <w:rsid w:val="00A06B07"/>
    <w:rsid w:val="00AA2587"/>
    <w:rsid w:val="00AB6AD5"/>
    <w:rsid w:val="00BF2779"/>
    <w:rsid w:val="00C06060"/>
    <w:rsid w:val="00D36013"/>
    <w:rsid w:val="00D365F2"/>
    <w:rsid w:val="00DF72E5"/>
    <w:rsid w:val="00E135A1"/>
    <w:rsid w:val="00ED43BA"/>
    <w:rsid w:val="00F01F27"/>
    <w:rsid w:val="00F52C7D"/>
    <w:rsid w:val="00FC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54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2B6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Bram</cp:lastModifiedBy>
  <cp:revision>3</cp:revision>
  <dcterms:created xsi:type="dcterms:W3CDTF">2013-03-25T12:19:00Z</dcterms:created>
  <dcterms:modified xsi:type="dcterms:W3CDTF">2013-03-25T12:24:00Z</dcterms:modified>
</cp:coreProperties>
</file>