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30A5" w:rsidRDefault="006630A5"/>
    <w:p w:rsidR="00D83684" w:rsidRDefault="00D83684" w:rsidP="00D83684">
      <w:pPr>
        <w:rPr>
          <w:rFonts w:ascii="Times New Roman" w:eastAsia="Times New Roman" w:hAnsi="Times New Roman" w:cs="Times New Roman"/>
          <w:lang w:eastAsia="nl-NL"/>
        </w:rPr>
      </w:pPr>
      <w:r w:rsidRPr="00D83684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D83684">
        <w:rPr>
          <w:rFonts w:ascii="Times New Roman" w:eastAsia="Times New Roman" w:hAnsi="Times New Roman" w:cs="Times New Roman"/>
          <w:lang w:eastAsia="nl-NL"/>
        </w:rPr>
        <w:instrText xml:space="preserve"> INCLUDEPICTURE "/var/folders/jk/dd2wsg0s1sv750dc6zvy0d_h0000gp/T/com.microsoft.Word/WebArchiveCopyPasteTempFiles/390b91f8b311c5bfbd58d23c5f9cd1f8.jpg" \* MERGEFORMATINET </w:instrText>
      </w:r>
      <w:r w:rsidRPr="00D83684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D83684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>
            <wp:extent cx="5076121" cy="3600000"/>
            <wp:effectExtent l="0" t="0" r="4445" b="0"/>
            <wp:docPr id="1" name="Afbeelding 1" descr="Achterkant van een briefkaart, om zelf kaarten te kunnen mak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hterkant van een briefkaart, om zelf kaarten te kunnen make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2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684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D83684" w:rsidRPr="00D83684" w:rsidRDefault="00D83684" w:rsidP="00D83684">
      <w:pPr>
        <w:rPr>
          <w:rFonts w:ascii="Times New Roman" w:eastAsia="Times New Roman" w:hAnsi="Times New Roman" w:cs="Times New Roman"/>
          <w:lang w:eastAsia="nl-NL"/>
        </w:rPr>
      </w:pPr>
    </w:p>
    <w:p w:rsidR="00D83684" w:rsidRDefault="00D83684"/>
    <w:p w:rsidR="00D83684" w:rsidRDefault="00D83684">
      <w:r w:rsidRPr="00D83684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D83684">
        <w:rPr>
          <w:rFonts w:ascii="Times New Roman" w:eastAsia="Times New Roman" w:hAnsi="Times New Roman" w:cs="Times New Roman"/>
          <w:lang w:eastAsia="nl-NL"/>
        </w:rPr>
        <w:instrText xml:space="preserve"> INCLUDEPICTURE "/var/folders/jk/dd2wsg0s1sv750dc6zvy0d_h0000gp/T/com.microsoft.Word/WebArchiveCopyPasteTempFiles/390b91f8b311c5bfbd58d23c5f9cd1f8.jpg" \* MERGEFORMATINET </w:instrText>
      </w:r>
      <w:r w:rsidRPr="00D83684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D83684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55444611" wp14:editId="3740D298">
            <wp:extent cx="5076121" cy="3600000"/>
            <wp:effectExtent l="0" t="0" r="4445" b="0"/>
            <wp:docPr id="3" name="Afbeelding 3" descr="Achterkant van een briefkaart, om zelf kaarten te kunnen mak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hterkant van een briefkaart, om zelf kaarten te kunnen make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2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684">
        <w:rPr>
          <w:rFonts w:ascii="Times New Roman" w:eastAsia="Times New Roman" w:hAnsi="Times New Roman" w:cs="Times New Roman"/>
          <w:lang w:eastAsia="nl-NL"/>
        </w:rPr>
        <w:fldChar w:fldCharType="end"/>
      </w:r>
    </w:p>
    <w:sectPr w:rsidR="00D83684" w:rsidSect="00626E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84"/>
    <w:rsid w:val="00626E4F"/>
    <w:rsid w:val="006630A5"/>
    <w:rsid w:val="00D8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9606B7"/>
  <w15:chartTrackingRefBased/>
  <w15:docId w15:val="{620E5160-CBC8-5B4B-9DFC-9D92EA14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Baccaert | Kleuterschool De Basis</dc:creator>
  <cp:keywords/>
  <dc:description/>
  <cp:lastModifiedBy>Hanne Baccaert | Kleuterschool De Basis</cp:lastModifiedBy>
  <cp:revision>1</cp:revision>
  <dcterms:created xsi:type="dcterms:W3CDTF">2020-04-21T07:44:00Z</dcterms:created>
  <dcterms:modified xsi:type="dcterms:W3CDTF">2020-04-21T07:45:00Z</dcterms:modified>
</cp:coreProperties>
</file>