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75" w:rsidRPr="00027F6B" w:rsidRDefault="00027F6B" w:rsidP="00027F6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</w:t>
      </w:r>
      <w:r w:rsidR="00522BBF" w:rsidRPr="00027F6B">
        <w:rPr>
          <w:b/>
          <w:sz w:val="36"/>
          <w:szCs w:val="36"/>
          <w:u w:val="single"/>
        </w:rPr>
        <w:t>iskunde</w:t>
      </w:r>
      <w:r>
        <w:rPr>
          <w:b/>
          <w:sz w:val="36"/>
          <w:szCs w:val="36"/>
          <w:u w:val="single"/>
        </w:rPr>
        <w:t xml:space="preserve"> blok 7 les 7</w:t>
      </w:r>
    </w:p>
    <w:p w:rsidR="00522BBF" w:rsidRDefault="00522BBF" w:rsidP="00522BBF">
      <w:pPr>
        <w:jc w:val="center"/>
        <w:rPr>
          <w:b/>
          <w:sz w:val="28"/>
          <w:u w:val="single"/>
        </w:rPr>
      </w:pPr>
      <w:r>
        <w:rPr>
          <w:noProof/>
          <w:lang w:eastAsia="nl-BE"/>
        </w:rPr>
        <w:drawing>
          <wp:inline distT="0" distB="0" distL="0" distR="0" wp14:anchorId="28E35681" wp14:editId="1DCF1500">
            <wp:extent cx="6657943" cy="33832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9955" cy="338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BF" w:rsidRDefault="00522BBF" w:rsidP="00522BBF">
      <w:pPr>
        <w:jc w:val="center"/>
        <w:rPr>
          <w:b/>
          <w:sz w:val="28"/>
          <w:u w:val="single"/>
        </w:rPr>
      </w:pPr>
      <w:r>
        <w:rPr>
          <w:noProof/>
          <w:lang w:eastAsia="nl-BE"/>
        </w:rPr>
        <w:drawing>
          <wp:inline distT="0" distB="0" distL="0" distR="0" wp14:anchorId="7E03A6A0" wp14:editId="0D2D378F">
            <wp:extent cx="6951483" cy="4389120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3816" cy="439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BF" w:rsidRDefault="00522BBF" w:rsidP="00522BBF">
      <w:pPr>
        <w:jc w:val="center"/>
        <w:rPr>
          <w:b/>
          <w:sz w:val="28"/>
          <w:u w:val="single"/>
        </w:rPr>
      </w:pPr>
      <w:r>
        <w:rPr>
          <w:noProof/>
          <w:lang w:eastAsia="nl-BE"/>
        </w:rPr>
        <w:lastRenderedPageBreak/>
        <w:drawing>
          <wp:inline distT="0" distB="0" distL="0" distR="0" wp14:anchorId="6C9587A5" wp14:editId="37CE7B84">
            <wp:extent cx="6853072" cy="3406140"/>
            <wp:effectExtent l="0" t="0" r="508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205" cy="34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BF" w:rsidRDefault="00522BBF" w:rsidP="00522BBF">
      <w:pPr>
        <w:jc w:val="center"/>
        <w:rPr>
          <w:b/>
          <w:sz w:val="28"/>
          <w:u w:val="single"/>
        </w:rPr>
      </w:pPr>
      <w:r>
        <w:rPr>
          <w:noProof/>
          <w:lang w:eastAsia="nl-BE"/>
        </w:rPr>
        <w:drawing>
          <wp:inline distT="0" distB="0" distL="0" distR="0" wp14:anchorId="0E2A94EA" wp14:editId="385ECDDC">
            <wp:extent cx="6962227" cy="515874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936" cy="516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BF" w:rsidRDefault="00522BBF" w:rsidP="00522BBF">
      <w:pPr>
        <w:jc w:val="center"/>
        <w:rPr>
          <w:b/>
          <w:sz w:val="28"/>
          <w:u w:val="single"/>
        </w:rPr>
      </w:pPr>
      <w:r>
        <w:rPr>
          <w:noProof/>
          <w:lang w:eastAsia="nl-BE"/>
        </w:rPr>
        <w:lastRenderedPageBreak/>
        <w:drawing>
          <wp:inline distT="0" distB="0" distL="0" distR="0" wp14:anchorId="0FF622B0" wp14:editId="498A708D">
            <wp:extent cx="7049302" cy="47244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0106" cy="473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59" w:rsidRPr="005B0FC9" w:rsidRDefault="003B7159" w:rsidP="005B0FC9">
      <w:pPr>
        <w:spacing w:after="0" w:line="240" w:lineRule="auto"/>
        <w:rPr>
          <w:b/>
          <w:sz w:val="28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3B7159" w:rsidRDefault="003B7159" w:rsidP="00027F6B">
      <w:pPr>
        <w:rPr>
          <w:b/>
          <w:sz w:val="36"/>
          <w:szCs w:val="36"/>
          <w:u w:val="single"/>
        </w:rPr>
      </w:pPr>
    </w:p>
    <w:p w:rsidR="005B0FC9" w:rsidRDefault="005B0FC9" w:rsidP="00027F6B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3B7159" w:rsidRDefault="00027F6B" w:rsidP="00027F6B">
      <w:pPr>
        <w:rPr>
          <w:b/>
          <w:sz w:val="36"/>
          <w:szCs w:val="36"/>
          <w:u w:val="single"/>
        </w:rPr>
      </w:pPr>
      <w:r w:rsidRPr="00A50379">
        <w:rPr>
          <w:b/>
          <w:sz w:val="36"/>
          <w:szCs w:val="36"/>
          <w:u w:val="single"/>
        </w:rPr>
        <w:lastRenderedPageBreak/>
        <w:t>WO thema 8 les 5-6 afwerken</w:t>
      </w:r>
    </w:p>
    <w:p w:rsidR="00522BBF" w:rsidRPr="003B7159" w:rsidRDefault="003B7159" w:rsidP="003B7159">
      <w:pPr>
        <w:rPr>
          <w:b/>
          <w:sz w:val="36"/>
          <w:szCs w:val="36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4459605</wp:posOffset>
            </wp:positionV>
            <wp:extent cx="4812665" cy="5857875"/>
            <wp:effectExtent l="0" t="8255" r="0" b="0"/>
            <wp:wrapThrough wrapText="bothSides">
              <wp:wrapPolygon edited="0">
                <wp:start x="-37" y="21570"/>
                <wp:lineTo x="21509" y="21570"/>
                <wp:lineTo x="21509" y="75"/>
                <wp:lineTo x="-37" y="75"/>
                <wp:lineTo x="-37" y="2157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1266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31135AF6" wp14:editId="4E9560BD">
            <wp:extent cx="6424188" cy="49530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8761" cy="50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BF" w:rsidRDefault="00522BBF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22BBF" w:rsidRPr="003B7159" w:rsidRDefault="00522BBF" w:rsidP="003B7159">
      <w:pPr>
        <w:rPr>
          <w:b/>
          <w:sz w:val="36"/>
          <w:szCs w:val="36"/>
          <w:u w:val="single"/>
        </w:rPr>
      </w:pPr>
      <w:r w:rsidRPr="003B7159">
        <w:rPr>
          <w:b/>
          <w:sz w:val="36"/>
          <w:szCs w:val="36"/>
          <w:u w:val="single"/>
        </w:rPr>
        <w:lastRenderedPageBreak/>
        <w:t>Frans</w:t>
      </w:r>
      <w:r w:rsidR="003B7159">
        <w:rPr>
          <w:b/>
          <w:sz w:val="36"/>
          <w:szCs w:val="36"/>
          <w:u w:val="single"/>
        </w:rPr>
        <w:t xml:space="preserve"> begrijpend lezen: oefening 12</w:t>
      </w:r>
    </w:p>
    <w:p w:rsidR="00522BBF" w:rsidRDefault="00522BBF" w:rsidP="00522BBF">
      <w:pPr>
        <w:jc w:val="center"/>
        <w:rPr>
          <w:b/>
          <w:sz w:val="28"/>
          <w:u w:val="single"/>
        </w:rPr>
      </w:pPr>
      <w:r>
        <w:rPr>
          <w:noProof/>
          <w:lang w:eastAsia="nl-BE"/>
        </w:rPr>
        <w:drawing>
          <wp:inline distT="0" distB="0" distL="0" distR="0" wp14:anchorId="3BC34C08" wp14:editId="12F91D58">
            <wp:extent cx="6760143" cy="2293620"/>
            <wp:effectExtent l="0" t="0" r="317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5676" cy="229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BF" w:rsidRPr="003B7159" w:rsidRDefault="003B7159" w:rsidP="00522BBF">
      <w:pPr>
        <w:rPr>
          <w:b/>
          <w:sz w:val="36"/>
          <w:szCs w:val="36"/>
          <w:u w:val="single"/>
        </w:rPr>
      </w:pPr>
      <w:r w:rsidRPr="003B7159">
        <w:rPr>
          <w:b/>
          <w:sz w:val="36"/>
          <w:szCs w:val="36"/>
          <w:u w:val="single"/>
        </w:rPr>
        <w:t xml:space="preserve">Schrijven </w:t>
      </w:r>
      <w:r w:rsidR="00522BBF" w:rsidRPr="003B7159">
        <w:rPr>
          <w:b/>
          <w:sz w:val="36"/>
          <w:szCs w:val="36"/>
          <w:u w:val="single"/>
        </w:rPr>
        <w:t>Oefening 13</w:t>
      </w:r>
    </w:p>
    <w:p w:rsidR="00522BBF" w:rsidRPr="00522BBF" w:rsidRDefault="00522BBF" w:rsidP="00522BBF">
      <w:pPr>
        <w:rPr>
          <w:sz w:val="28"/>
        </w:rPr>
      </w:pPr>
      <w:r w:rsidRPr="00522BBF">
        <w:rPr>
          <w:sz w:val="28"/>
        </w:rPr>
        <w:t>Eigen invulling</w:t>
      </w:r>
    </w:p>
    <w:sectPr w:rsidR="00522BBF" w:rsidRPr="00522BBF" w:rsidSect="00027F6B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BF"/>
    <w:rsid w:val="00027F6B"/>
    <w:rsid w:val="002E46AC"/>
    <w:rsid w:val="003B7159"/>
    <w:rsid w:val="00405220"/>
    <w:rsid w:val="004628DF"/>
    <w:rsid w:val="00522BBF"/>
    <w:rsid w:val="00526B96"/>
    <w:rsid w:val="005B0FC9"/>
    <w:rsid w:val="00695B5C"/>
    <w:rsid w:val="00A50379"/>
    <w:rsid w:val="00B31720"/>
    <w:rsid w:val="00C77508"/>
    <w:rsid w:val="00DB1CAA"/>
    <w:rsid w:val="00E871E3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0E4C-9718-4236-AA4D-B6BE661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Sinove</dc:creator>
  <cp:keywords/>
  <dc:description/>
  <cp:lastModifiedBy>Hewlett-Packard Company</cp:lastModifiedBy>
  <cp:revision>3</cp:revision>
  <dcterms:created xsi:type="dcterms:W3CDTF">2020-05-08T08:54:00Z</dcterms:created>
  <dcterms:modified xsi:type="dcterms:W3CDTF">2020-05-13T12:18:00Z</dcterms:modified>
</cp:coreProperties>
</file>