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46" w:rsidRDefault="007B1DA6">
      <w:r>
        <w:t xml:space="preserve">Verslagje: drijven en zinken </w:t>
      </w:r>
    </w:p>
    <w:p w:rsidR="007B1DA6" w:rsidRDefault="007B1DA6"/>
    <w:p w:rsidR="007B1DA6" w:rsidRDefault="007B1DA6">
      <w:r>
        <w:t xml:space="preserve">Ons voorlaatste thema dit schooljaar. We maakten bootjes die we lieten drijven in bakjes met water. </w:t>
      </w:r>
      <w:r w:rsidR="00711F3B">
        <w:t>Door een</w:t>
      </w:r>
      <w:r>
        <w:t xml:space="preserve"> gewicht in </w:t>
      </w:r>
      <w:r w:rsidR="00711F3B">
        <w:t>de bootjes te</w:t>
      </w:r>
      <w:r>
        <w:t xml:space="preserve"> leggen zagen we dat ze plots zonken. We zochten in de klas allerlei materiaal dat we lieten drijven en zinken. We experimenteerden er op los. Zo bespraken we uit welk materiaal alles gemaakt is en wat water op</w:t>
      </w:r>
      <w:r w:rsidR="00711F3B">
        <w:t>slorpt en wat zwaar en licht is</w:t>
      </w:r>
      <w:r>
        <w:t xml:space="preserve">. De watermannetjes dragen alles op het water en hoe </w:t>
      </w:r>
      <w:r w:rsidR="00711F3B">
        <w:t xml:space="preserve">meer watermannetjes iets dragen, </w:t>
      </w:r>
      <w:r>
        <w:t>hoe zwaarder de boot mag zijn met voorwerpen. Door ver</w:t>
      </w:r>
      <w:r w:rsidR="00711F3B">
        <w:t>schillende verhalen te horen begrepen we wat drijven betekent</w:t>
      </w:r>
      <w:r>
        <w:t xml:space="preserve">. We leerden een lied: bootje ga je varen, zie liedtekst. </w:t>
      </w:r>
      <w:r w:rsidR="00EA3031">
        <w:t>We oefenden de dagen van de week verder in.  En zijn bij juf Sofie gaan turnen deze week. We leerde</w:t>
      </w:r>
      <w:r w:rsidR="00711F3B">
        <w:t>n een kinderdansje witte zwanen</w:t>
      </w:r>
      <w:r w:rsidR="00EA3031">
        <w:t xml:space="preserve">, zwarte zwanen.  We zochten woorden met de letter </w:t>
      </w:r>
      <w:r w:rsidR="00711F3B">
        <w:t>‘W’</w:t>
      </w:r>
      <w:r w:rsidR="00EA3031">
        <w:t>. Op</w:t>
      </w:r>
      <w:r w:rsidR="00711F3B">
        <w:t xml:space="preserve"> geluiden van de zee</w:t>
      </w:r>
      <w:r w:rsidR="00EA3031">
        <w:t xml:space="preserve"> mochten we vrij de golven tekenen met blauw krijt op grote witte bladeren. </w:t>
      </w:r>
      <w:r w:rsidR="00711F3B">
        <w:t>We hebben een kringdansje geleerd: 2 emmertjes water halen</w:t>
      </w:r>
      <w:r w:rsidR="00EA3031">
        <w:t>. We schilderen een mooie boot in. Door middel van geleurde blaadjes te plooien vormden we een bootje. Laatste kleu</w:t>
      </w:r>
      <w:r w:rsidR="00711F3B">
        <w:t>ter maakte zijn puzzelkaart af,  bravo voor iedereen!</w:t>
      </w:r>
      <w:r w:rsidR="00EA3031">
        <w:t xml:space="preserve"> W</w:t>
      </w:r>
      <w:r w:rsidR="00711F3B">
        <w:t xml:space="preserve">e speelden op computer het spel: kikker zijn verjaardag  (2 </w:t>
      </w:r>
      <w:proofErr w:type="spellStart"/>
      <w:r w:rsidR="00711F3B">
        <w:t>kls</w:t>
      </w:r>
      <w:proofErr w:type="spellEnd"/>
      <w:r w:rsidR="00EA3031">
        <w:t xml:space="preserve">) en </w:t>
      </w:r>
      <w:proofErr w:type="spellStart"/>
      <w:r w:rsidR="00EA3031">
        <w:t>Tuxpaint</w:t>
      </w:r>
      <w:proofErr w:type="spellEnd"/>
      <w:r w:rsidR="00EA3031">
        <w:t xml:space="preserve"> , ik tek</w:t>
      </w:r>
      <w:r w:rsidR="00711F3B">
        <w:t xml:space="preserve">en een bootje (2 </w:t>
      </w:r>
      <w:proofErr w:type="spellStart"/>
      <w:r w:rsidR="00711F3B">
        <w:t>kls</w:t>
      </w:r>
      <w:proofErr w:type="spellEnd"/>
      <w:r w:rsidR="00711F3B">
        <w:t>)</w:t>
      </w:r>
      <w:r w:rsidR="00EA3031">
        <w:t xml:space="preserve">. </w:t>
      </w:r>
      <w:r w:rsidR="00711F3B">
        <w:t>Samen gingen we naar de bib en op vrijdag</w:t>
      </w:r>
      <w:r w:rsidR="00D93C21">
        <w:t>voormiddag keken we naar de poppenkast. Het blo</w:t>
      </w:r>
      <w:r w:rsidR="00FF1FA3">
        <w:t>kkenmonster spettert alles nat!</w:t>
      </w:r>
      <w:r w:rsidR="00D93C21">
        <w:t xml:space="preserve"> In de namiddag zijn we naa</w:t>
      </w:r>
      <w:r w:rsidR="00FF1FA3">
        <w:t xml:space="preserve">r </w:t>
      </w:r>
      <w:proofErr w:type="spellStart"/>
      <w:r w:rsidR="00FF1FA3">
        <w:t>rollebolle</w:t>
      </w:r>
      <w:proofErr w:type="spellEnd"/>
      <w:r w:rsidR="00FF1FA3">
        <w:t xml:space="preserve"> geweest te Laarne.</w:t>
      </w:r>
      <w:r w:rsidR="00D93C21">
        <w:t xml:space="preserve"> Het was een toffe week geweest. </w:t>
      </w:r>
    </w:p>
    <w:p w:rsidR="00D93C21" w:rsidRDefault="00D93C21"/>
    <w:p w:rsidR="00FF1FA3" w:rsidRDefault="00FF1FA3">
      <w:r>
        <w:t>G</w:t>
      </w:r>
      <w:bookmarkStart w:id="0" w:name="_GoBack"/>
      <w:bookmarkEnd w:id="0"/>
      <w:r>
        <w:t>roetjes</w:t>
      </w:r>
    </w:p>
    <w:p w:rsidR="00D93C21" w:rsidRDefault="00D93C21">
      <w:r>
        <w:t xml:space="preserve">Juf Arianne </w:t>
      </w:r>
    </w:p>
    <w:sectPr w:rsidR="00D93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A6"/>
    <w:rsid w:val="00017F46"/>
    <w:rsid w:val="00711F3B"/>
    <w:rsid w:val="007B1DA6"/>
    <w:rsid w:val="00D93C21"/>
    <w:rsid w:val="00EA3031"/>
    <w:rsid w:val="00FF1F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233</Words>
  <Characters>1285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2016-06-22T14:45:00Z</dcterms:created>
  <dcterms:modified xsi:type="dcterms:W3CDTF">2016-06-22T15:18:00Z</dcterms:modified>
</cp:coreProperties>
</file>